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关于拟将徐明君同志转为中共正式党员的公示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根据本人申请、组织审查，经2022年11月30日，经济学院研究生第一党支部委员会研究，拟将徐明君同志转为中共正式党员，现将有关情况予以公示。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徐明君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61B72"/>
    <w:rsid w:val="00971199"/>
    <w:rsid w:val="025A18C9"/>
    <w:rsid w:val="0A2A37A7"/>
    <w:rsid w:val="0CC47EE3"/>
    <w:rsid w:val="0D2E2AF8"/>
    <w:rsid w:val="1D266050"/>
    <w:rsid w:val="2091237A"/>
    <w:rsid w:val="2CF73565"/>
    <w:rsid w:val="33977850"/>
    <w:rsid w:val="378A005C"/>
    <w:rsid w:val="3FB672B0"/>
    <w:rsid w:val="44B71B00"/>
    <w:rsid w:val="60714F1F"/>
    <w:rsid w:val="63304B00"/>
    <w:rsid w:val="67B45909"/>
    <w:rsid w:val="7309711B"/>
    <w:rsid w:val="766976A5"/>
    <w:rsid w:val="7AFDE624"/>
    <w:rsid w:val="7D9F66B2"/>
    <w:rsid w:val="FBF9C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B6474F18B043493C9C7CCC139450E708_13</vt:lpwstr>
  </property>
</Properties>
</file>